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b/>
          <w:bCs/>
        </w:rPr>
      </w:r>
    </w:p>
    <w:p>
      <w:pPr>
        <w:pStyle w:val="Defaul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ANEXO III</w:t>
      </w:r>
    </w:p>
    <w:p>
      <w:pPr>
        <w:pStyle w:val="Defaul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Defaul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TERMO DE USO DE IMAGEM</w:t>
      </w:r>
    </w:p>
    <w:p>
      <w:pPr>
        <w:pStyle w:val="Defaul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Defaul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Eu, ______________________________________________________, portador da Cédula </w:t>
      </w:r>
    </w:p>
    <w:p>
      <w:pPr>
        <w:pStyle w:val="Defaul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 Identidade nº_____________________, inscrito no CPF/CNPJ sob nº__________________________ , residente à Rua________________________________, nº________, na cidade de__________________________, na qualidade de representante legal do(a) (NOME GRUPO/COLETIVO), autorizo, de forma expressa, o uso e a reprodução de som e imagem (fotografias, ilustrações, áudio e vídeo,) sem finalidade comercial, para ser utilizada no trabalho(s) do EDITAL DE CHAMAMENTO PÚBLICO N° 004/2026/SEMC. 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presente autorização é concedida a título gratuito, abrangendo o uso da imagem acima mencionada em todo território nacional e no exterior, em todas as suas modalidades e, em destaque, das seguintes formas: (I) home page; (II) cartazes; (III) Redes Sociais (IV); divulgação em geral. Por esta ser a expressão da minha vontade declaro que autorizo o uso acima descrito sem que nada haja a ser reclamado a título de direitos conexos à minha imagem ou a qualquer outro.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Divinópolis, _____ de__________________ de 202.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__________________________________________________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(Nome, assinatura e CPF do proponente)</w:t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ind w:right="-568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ind w:right="-568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ind w:right="-568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mc:AlternateContent>
        <mc:Choice Requires="wps">
          <w:drawing>
            <wp:anchor distT="3810" distB="3810" distL="635" distR="0" simplePos="0" relativeHeight="2" behindDoc="1" locked="0" layoutInCell="1" allowOverlap="1" wp14:anchorId="3C45404B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635" t="3810" r="0" b="381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stroked="t" o:allowincell="f" style="position:absolute" wp14:anchorId="3C4540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mc:AlternateContent>
        <mc:Choice Requires="wps">
          <w:drawing>
            <wp:anchor distT="3810" distB="3810" distL="635" distR="0" simplePos="0" relativeHeight="2" behindDoc="1" locked="0" layoutInCell="1" allowOverlap="1" wp14:anchorId="3C45404B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635" t="3810" r="0" b="3810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stroked="t" o:allowincell="f" style="position:absolute" wp14:anchorId="3C4540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2">
    <w:name w:val="heading 2"/>
    <w:basedOn w:val="Ttulo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d20"/>
    <w:pPr>
      <w:ind w:left="72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t-BR" w:eastAsia="pt-BR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8648</TotalTime>
  <Application>LibreOffice/25.8.5.2$Windows_X86_64 LibreOffice_project/9c8b85f387cc00a89945a79c9e6239f32e450ac2</Application>
  <AppVersion>15.0000</AppVersion>
  <Pages>1</Pages>
  <Words>160</Words>
  <Characters>1038</Characters>
  <CharactersWithSpaces>1194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2025-03-16T13:27:00Z</dcterms:created>
  <dc:creator>Aline Alves Oliveira</dc:creator>
  <dc:description/>
  <dc:language>pt-BR</dc:language>
  <cp:lastModifiedBy/>
  <cp:lastPrinted>2026-03-24T16:57:49Z</cp:lastPrinted>
  <dcterms:modified xsi:type="dcterms:W3CDTF">2026-03-25T06:31:40Z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